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985DA" w14:textId="77B4B2DE" w:rsidR="0096222A" w:rsidRDefault="002E7329">
      <w:pPr>
        <w:rPr>
          <w:lang w:val="el-GR"/>
        </w:rPr>
      </w:pPr>
      <w:r>
        <w:rPr>
          <w:lang w:val="el-GR"/>
        </w:rPr>
        <w:t>Ασκησεις κεφαλαιου 5</w:t>
      </w:r>
    </w:p>
    <w:p w14:paraId="6A3EE08A" w14:textId="2EA38A0C" w:rsidR="002E7329" w:rsidRDefault="002E7329">
      <w:pPr>
        <w:rPr>
          <w:lang w:val="el-GR"/>
        </w:rPr>
      </w:pPr>
      <w:r>
        <w:rPr>
          <w:lang w:val="el-GR"/>
        </w:rPr>
        <w:t>5.112</w:t>
      </w:r>
    </w:p>
    <w:p w14:paraId="596EA6FD" w14:textId="5E226476" w:rsidR="005316DA" w:rsidRDefault="005316DA">
      <w:pPr>
        <w:rPr>
          <w:lang w:val="el-GR"/>
        </w:rPr>
      </w:pPr>
    </w:p>
    <w:p w14:paraId="57DB1D83" w14:textId="31D440CD" w:rsidR="005A4AB6" w:rsidRDefault="005A4AB6">
      <w:pPr>
        <w:rPr>
          <w:lang w:val="el-GR"/>
        </w:rPr>
      </w:pPr>
      <w:r>
        <w:rPr>
          <w:noProof/>
        </w:rPr>
        <w:drawing>
          <wp:inline distT="0" distB="0" distL="0" distR="0" wp14:anchorId="3D9CC66A" wp14:editId="7C0B7207">
            <wp:extent cx="5486400" cy="3086100"/>
            <wp:effectExtent l="0" t="0" r="0" b="0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6B9BC" w14:textId="78252AE3" w:rsidR="005A4AB6" w:rsidRDefault="005A4AB6">
      <w:pPr>
        <w:rPr>
          <w:lang w:val="el-GR"/>
        </w:rPr>
      </w:pPr>
      <w:r>
        <w:rPr>
          <w:noProof/>
        </w:rPr>
        <w:drawing>
          <wp:inline distT="0" distB="0" distL="0" distR="0" wp14:anchorId="57C7E212" wp14:editId="1937437F">
            <wp:extent cx="5486400" cy="30861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B38CE" w14:textId="189620E4" w:rsidR="005A4AB6" w:rsidRDefault="005A4AB6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49B261D6" wp14:editId="4E6157E0">
            <wp:extent cx="5486400" cy="3086100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88E7D" w14:textId="1FE24F00" w:rsidR="00217D56" w:rsidRDefault="00217D56">
      <w:pPr>
        <w:rPr>
          <w:lang w:val="el-GR"/>
        </w:rPr>
      </w:pPr>
    </w:p>
    <w:p w14:paraId="47FD65F3" w14:textId="2ED8A643" w:rsidR="00217D56" w:rsidRDefault="00217D56">
      <w:pPr>
        <w:rPr>
          <w:lang w:val="el-GR"/>
        </w:rPr>
      </w:pPr>
      <w:r>
        <w:rPr>
          <w:lang w:val="el-GR"/>
        </w:rPr>
        <w:t>Ασκηση 5.114</w:t>
      </w:r>
    </w:p>
    <w:p w14:paraId="486F1EEC" w14:textId="0C3871A2" w:rsidR="00217D56" w:rsidRDefault="00217D56">
      <w:pPr>
        <w:rPr>
          <w:lang w:val="el-GR"/>
        </w:rPr>
      </w:pPr>
      <w:r>
        <w:rPr>
          <w:noProof/>
        </w:rPr>
        <w:drawing>
          <wp:inline distT="0" distB="0" distL="0" distR="0" wp14:anchorId="6DE33297" wp14:editId="7F9C4B3D">
            <wp:extent cx="5486400" cy="3086100"/>
            <wp:effectExtent l="0" t="0" r="0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C09A6" w14:textId="77777777" w:rsidR="00F949BE" w:rsidRDefault="00F949BE">
      <w:pPr>
        <w:rPr>
          <w:lang w:val="el-GR"/>
        </w:rPr>
      </w:pPr>
    </w:p>
    <w:p w14:paraId="23EAAF48" w14:textId="2E422484" w:rsidR="00F949BE" w:rsidRDefault="00F949BE">
      <w:pPr>
        <w:rPr>
          <w:lang w:val="el-GR"/>
        </w:rPr>
      </w:pPr>
      <w:r>
        <w:rPr>
          <w:lang w:val="el-GR"/>
        </w:rPr>
        <w:t>Άσκηση 5.119</w:t>
      </w:r>
    </w:p>
    <w:p w14:paraId="05320102" w14:textId="0EB5797E" w:rsidR="00217D56" w:rsidRDefault="00A37910">
      <w:pPr>
        <w:rPr>
          <w:lang w:val="el-GR"/>
        </w:rPr>
      </w:pPr>
      <w:r>
        <w:rPr>
          <w:noProof/>
        </w:rPr>
        <w:lastRenderedPageBreak/>
        <w:drawing>
          <wp:inline distT="0" distB="0" distL="0" distR="0" wp14:anchorId="3D7AAB7E" wp14:editId="7D0D9FB9">
            <wp:extent cx="5486400" cy="3086100"/>
            <wp:effectExtent l="0" t="0" r="0" b="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27EDC" w14:textId="670DF233" w:rsidR="00A37910" w:rsidRDefault="00A37910">
      <w:pPr>
        <w:rPr>
          <w:lang w:val="el-GR"/>
        </w:rPr>
      </w:pPr>
      <w:r>
        <w:rPr>
          <w:noProof/>
        </w:rPr>
        <w:drawing>
          <wp:inline distT="0" distB="0" distL="0" distR="0" wp14:anchorId="1D117E06" wp14:editId="62DB7714">
            <wp:extent cx="5486400" cy="3086100"/>
            <wp:effectExtent l="0" t="0" r="0" b="0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CBC12" w14:textId="77777777" w:rsidR="005A4AB6" w:rsidRDefault="005A4AB6">
      <w:pPr>
        <w:rPr>
          <w:lang w:val="el-GR"/>
        </w:rPr>
      </w:pPr>
    </w:p>
    <w:p w14:paraId="299D23CD" w14:textId="77777777" w:rsidR="005A4AB6" w:rsidRPr="002E7329" w:rsidRDefault="005A4AB6">
      <w:pPr>
        <w:rPr>
          <w:lang w:val="el-GR"/>
        </w:rPr>
      </w:pPr>
    </w:p>
    <w:sectPr w:rsidR="005A4AB6" w:rsidRPr="002E7329" w:rsidSect="00097EC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29"/>
    <w:rsid w:val="00097EC1"/>
    <w:rsid w:val="00217D56"/>
    <w:rsid w:val="002E7329"/>
    <w:rsid w:val="005316DA"/>
    <w:rsid w:val="005A4AB6"/>
    <w:rsid w:val="0096222A"/>
    <w:rsid w:val="00A37910"/>
    <w:rsid w:val="00F9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A6ACE8"/>
  <w15:chartTrackingRefBased/>
  <w15:docId w15:val="{2E0BF4E6-5F21-4901-BD5F-AE4A97852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pauloschristofi@gmail.com</dc:creator>
  <cp:keywords/>
  <dc:description/>
  <cp:lastModifiedBy>pauloschristofi@gmail.com</cp:lastModifiedBy>
  <cp:revision>2</cp:revision>
  <dcterms:created xsi:type="dcterms:W3CDTF">2020-12-22T09:38:00Z</dcterms:created>
  <dcterms:modified xsi:type="dcterms:W3CDTF">2020-12-22T11:01:00Z</dcterms:modified>
</cp:coreProperties>
</file>